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F7B38">
      <w:pPr>
        <w:pStyle w:val="17"/>
      </w:pPr>
      <w:r>
        <w:rPr>
          <w:rFonts w:hint="eastAsia"/>
        </w:rPr>
        <w:t>参考资料</w:t>
      </w:r>
      <w:r>
        <w:t>1</w:t>
      </w:r>
    </w:p>
    <w:p w14:paraId="73273E87">
      <w:pPr>
        <w:pStyle w:val="9"/>
      </w:pPr>
      <w:r>
        <w:rPr>
          <w:rFonts w:hint="eastAsia"/>
        </w:rPr>
        <w:t>结业考核材料提交要求</w:t>
      </w:r>
    </w:p>
    <w:p w14:paraId="7B969AAB">
      <w:pPr>
        <w:pStyle w:val="32"/>
        <w:ind w:firstLine="0" w:firstLineChars="0"/>
        <w:jc w:val="center"/>
        <w:rPr>
          <w:rFonts w:ascii="楷体_GB2312" w:hAnsi="楷体_GB2312" w:eastAsia="楷体_GB2312"/>
        </w:rPr>
      </w:pPr>
      <w:r>
        <w:rPr>
          <w:rFonts w:hint="eastAsia" w:ascii="楷体_GB2312" w:hAnsi="楷体_GB2312" w:eastAsia="楷体_GB2312"/>
        </w:rPr>
        <w:t>（西部之光访问学者）</w:t>
      </w:r>
    </w:p>
    <w:p w14:paraId="7104EEB6">
      <w:pPr>
        <w:pStyle w:val="32"/>
        <w:ind w:firstLine="0" w:firstLineChars="0"/>
      </w:pPr>
    </w:p>
    <w:p w14:paraId="1B3FDFF1">
      <w:pPr>
        <w:pStyle w:val="28"/>
      </w:pPr>
      <w:r>
        <w:rPr>
          <w:rFonts w:hint="eastAsia"/>
        </w:rPr>
        <w:t>一、纸质版材料</w:t>
      </w:r>
    </w:p>
    <w:p w14:paraId="16EE4F59">
      <w:pPr>
        <w:pStyle w:val="32"/>
      </w:pPr>
      <w:r>
        <w:rPr>
          <w:rFonts w:hAnsi="宋体" w:cs="宋体"/>
          <w:kern w:val="0"/>
          <w:szCs w:val="32"/>
        </w:rPr>
        <w:t>1.</w:t>
      </w:r>
      <w:r>
        <w:rPr>
          <w:rFonts w:hint="eastAsia" w:hAnsi="宋体" w:cs="宋体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548"/>
        <w:gridCol w:w="3193"/>
        <w:gridCol w:w="828"/>
      </w:tblGrid>
      <w:tr w14:paraId="01FC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tblHeader/>
          <w:jc w:val="center"/>
        </w:trPr>
        <w:tc>
          <w:tcPr>
            <w:tcW w:w="709" w:type="dxa"/>
          </w:tcPr>
          <w:p w14:paraId="6D0FFD5C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48" w:type="dxa"/>
            <w:vAlign w:val="center"/>
          </w:tcPr>
          <w:p w14:paraId="424A3F1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3193" w:type="dxa"/>
            <w:vAlign w:val="center"/>
          </w:tcPr>
          <w:p w14:paraId="31B002B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28" w:type="dxa"/>
            <w:vAlign w:val="center"/>
          </w:tcPr>
          <w:p w14:paraId="57307ED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6015C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709" w:type="dxa"/>
          </w:tcPr>
          <w:p w14:paraId="098D1A8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06E6D38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《中山大学进修教师离校手续表》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1）</w:t>
            </w:r>
          </w:p>
        </w:tc>
        <w:tc>
          <w:tcPr>
            <w:tcW w:w="3193" w:type="dxa"/>
          </w:tcPr>
          <w:p w14:paraId="6C8C2A43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“大学服务中心”栏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签字；</w:t>
            </w:r>
          </w:p>
          <w:p w14:paraId="233D1209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828" w:type="dxa"/>
          </w:tcPr>
          <w:p w14:paraId="62D8B38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759A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709" w:type="dxa"/>
          </w:tcPr>
          <w:p w14:paraId="79EE78E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548" w:type="dxa"/>
          </w:tcPr>
          <w:p w14:paraId="4EAC186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3193" w:type="dxa"/>
          </w:tcPr>
          <w:p w14:paraId="55B57B65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7BF69BA9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828" w:type="dxa"/>
          </w:tcPr>
          <w:p w14:paraId="2D508B9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6F17E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709" w:type="dxa"/>
          </w:tcPr>
          <w:p w14:paraId="50E9482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548" w:type="dxa"/>
          </w:tcPr>
          <w:p w14:paraId="0746C4B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《“西部之光”访问学者考核登记表》（表3）</w:t>
            </w:r>
          </w:p>
        </w:tc>
        <w:tc>
          <w:tcPr>
            <w:tcW w:w="3193" w:type="dxa"/>
          </w:tcPr>
          <w:p w14:paraId="79EABAD5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42DDFB78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“研修单位工作部门意见”栏院系盖章。</w:t>
            </w:r>
          </w:p>
        </w:tc>
        <w:tc>
          <w:tcPr>
            <w:tcW w:w="828" w:type="dxa"/>
          </w:tcPr>
          <w:p w14:paraId="1262DD64">
            <w:pPr>
              <w:spacing w:line="480" w:lineRule="exact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4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份</w:t>
            </w:r>
          </w:p>
        </w:tc>
      </w:tr>
      <w:tr w14:paraId="4D7A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09" w:type="dxa"/>
          </w:tcPr>
          <w:p w14:paraId="3A7EBB7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548" w:type="dxa"/>
          </w:tcPr>
          <w:p w14:paraId="53ABC61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个人总结</w:t>
            </w:r>
          </w:p>
        </w:tc>
        <w:tc>
          <w:tcPr>
            <w:tcW w:w="3193" w:type="dxa"/>
          </w:tcPr>
          <w:p w14:paraId="36DB30C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828" w:type="dxa"/>
          </w:tcPr>
          <w:p w14:paraId="47FEF6B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4782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709" w:type="dxa"/>
          </w:tcPr>
          <w:p w14:paraId="047691A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548" w:type="dxa"/>
          </w:tcPr>
          <w:p w14:paraId="1B49D10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大一寸免冠彩色照片（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办理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结业证书）</w:t>
            </w:r>
          </w:p>
        </w:tc>
        <w:tc>
          <w:tcPr>
            <w:tcW w:w="3193" w:type="dxa"/>
          </w:tcPr>
          <w:p w14:paraId="349673A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828" w:type="dxa"/>
          </w:tcPr>
          <w:p w14:paraId="598B9259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3张</w:t>
            </w:r>
          </w:p>
        </w:tc>
      </w:tr>
    </w:tbl>
    <w:p w14:paraId="7CDCC9DA">
      <w:pPr>
        <w:pStyle w:val="32"/>
        <w:rPr>
          <w:rFonts w:eastAsia="PMingLiU"/>
          <w:lang w:eastAsia="zh-TW"/>
        </w:rPr>
      </w:pPr>
    </w:p>
    <w:p w14:paraId="2516B5D2">
      <w:pPr>
        <w:pStyle w:val="32"/>
      </w:pPr>
      <w:r>
        <w:t>2.</w:t>
      </w:r>
      <w:r>
        <w:rPr>
          <w:rFonts w:hint="eastAsia"/>
        </w:rPr>
        <w:t>纸质版材料，请提交或</w:t>
      </w:r>
      <w:r>
        <w:t>邮寄至中山大学</w:t>
      </w:r>
      <w:r>
        <w:rPr>
          <w:rFonts w:hint="eastAsia"/>
          <w:lang w:eastAsia="zh-CN"/>
        </w:rPr>
        <w:t>继续教育办公室</w:t>
      </w:r>
      <w:r>
        <w:t>（</w:t>
      </w:r>
      <w:r>
        <w:rPr>
          <w:rFonts w:hint="eastAsia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eastAsia"/>
          <w:szCs w:val="32"/>
          <w:lang w:val="en-US" w:eastAsia="zh-CN"/>
        </w:rPr>
        <w:t>袁</w:t>
      </w:r>
      <w:r>
        <w:rPr>
          <w:rFonts w:hint="eastAsia"/>
          <w:szCs w:val="32"/>
        </w:rPr>
        <w:t>老师、</w:t>
      </w:r>
      <w:r>
        <w:rPr>
          <w:rFonts w:hint="eastAsia"/>
          <w:szCs w:val="32"/>
          <w:lang w:val="en-US" w:eastAsia="zh-CN"/>
        </w:rPr>
        <w:t>孟</w:t>
      </w:r>
      <w:r>
        <w:rPr>
          <w:rFonts w:hint="eastAsia"/>
          <w:szCs w:val="32"/>
        </w:rPr>
        <w:t>老师</w:t>
      </w:r>
      <w:r>
        <w:rPr>
          <w:rFonts w:hint="eastAsia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t>）</w:t>
      </w:r>
      <w:r>
        <w:rPr>
          <w:rFonts w:hint="eastAsia"/>
        </w:rPr>
        <w:t>。</w:t>
      </w:r>
    </w:p>
    <w:p w14:paraId="3D2D793A">
      <w:pPr>
        <w:pStyle w:val="32"/>
      </w:pPr>
    </w:p>
    <w:p w14:paraId="423B2C1E">
      <w:pPr>
        <w:pStyle w:val="28"/>
      </w:pPr>
      <w:r>
        <w:rPr>
          <w:rFonts w:hint="eastAsia"/>
        </w:rPr>
        <w:t>二、电子版材料</w:t>
      </w:r>
    </w:p>
    <w:p w14:paraId="2B710C42">
      <w:pPr>
        <w:pStyle w:val="32"/>
      </w:pPr>
      <w:r>
        <w:rPr>
          <w:rFonts w:hint="eastAsia" w:hAnsi="宋体" w:cs="宋体"/>
          <w:kern w:val="0"/>
          <w:szCs w:val="32"/>
        </w:rPr>
        <w:t>1</w:t>
      </w:r>
      <w:r>
        <w:rPr>
          <w:rFonts w:hAnsi="宋体" w:cs="宋体"/>
          <w:kern w:val="0"/>
          <w:szCs w:val="32"/>
        </w:rPr>
        <w:t>.</w:t>
      </w:r>
      <w:r>
        <w:rPr>
          <w:rFonts w:hint="eastAsia" w:hAnsi="宋体" w:cs="宋体"/>
          <w:kern w:val="0"/>
          <w:szCs w:val="32"/>
        </w:rPr>
        <w:t>电子版材料清单如下（</w:t>
      </w:r>
      <w:r>
        <w:rPr>
          <w:rFonts w:hAnsi="宋体" w:cs="宋体"/>
          <w:kern w:val="0"/>
          <w:szCs w:val="32"/>
        </w:rPr>
        <w:t>无需签字、盖章</w:t>
      </w:r>
      <w:r>
        <w:rPr>
          <w:rFonts w:hint="eastAsia" w:hAnsi="宋体" w:cs="宋体"/>
          <w:kern w:val="0"/>
          <w:szCs w:val="32"/>
        </w:rPr>
        <w:t>）：</w:t>
      </w:r>
    </w:p>
    <w:tbl>
      <w:tblPr>
        <w:tblStyle w:val="11"/>
        <w:tblW w:w="4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4331"/>
        <w:gridCol w:w="3075"/>
      </w:tblGrid>
      <w:tr w14:paraId="1A1A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tblHeader/>
          <w:jc w:val="center"/>
        </w:trPr>
        <w:tc>
          <w:tcPr>
            <w:tcW w:w="505" w:type="pct"/>
          </w:tcPr>
          <w:p w14:paraId="55376828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628" w:type="pct"/>
            <w:vAlign w:val="center"/>
          </w:tcPr>
          <w:p w14:paraId="7AEFEC9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865" w:type="pct"/>
            <w:vAlign w:val="center"/>
          </w:tcPr>
          <w:p w14:paraId="36DA659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6811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505" w:type="pct"/>
          </w:tcPr>
          <w:p w14:paraId="34C84CA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628" w:type="pct"/>
          </w:tcPr>
          <w:p w14:paraId="033432B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1865" w:type="pct"/>
          </w:tcPr>
          <w:p w14:paraId="793A1BF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77A1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505" w:type="pct"/>
          </w:tcPr>
          <w:p w14:paraId="181ACF0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628" w:type="pct"/>
          </w:tcPr>
          <w:p w14:paraId="41B82CC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《“西部之光”访问学者考核登记表》（表3）</w:t>
            </w:r>
          </w:p>
        </w:tc>
        <w:tc>
          <w:tcPr>
            <w:tcW w:w="1865" w:type="pct"/>
          </w:tcPr>
          <w:p w14:paraId="4243342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70775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05" w:type="pct"/>
          </w:tcPr>
          <w:p w14:paraId="4F34859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628" w:type="pct"/>
          </w:tcPr>
          <w:p w14:paraId="2517FC89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个人总结</w:t>
            </w:r>
          </w:p>
        </w:tc>
        <w:tc>
          <w:tcPr>
            <w:tcW w:w="1865" w:type="pct"/>
          </w:tcPr>
          <w:p w14:paraId="330E645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Word版。</w:t>
            </w:r>
          </w:p>
        </w:tc>
      </w:tr>
    </w:tbl>
    <w:p w14:paraId="0C5EF9D2">
      <w:pPr>
        <w:pStyle w:val="32"/>
        <w:rPr>
          <w:rFonts w:hAnsi="宋体" w:cs="宋体"/>
          <w:kern w:val="0"/>
          <w:szCs w:val="32"/>
          <w:lang w:val="en-US"/>
        </w:rPr>
      </w:pPr>
      <w:r>
        <w:rPr>
          <w:lang w:val="en-US"/>
        </w:rPr>
        <w:t>2.</w:t>
      </w:r>
      <w:r>
        <w:rPr>
          <w:rFonts w:hint="eastAsia"/>
        </w:rPr>
        <w:t>电子版材料</w:t>
      </w:r>
      <w:r>
        <w:rPr>
          <w:rFonts w:hint="eastAsia"/>
          <w:lang w:val="en-US"/>
        </w:rPr>
        <w:t>，</w:t>
      </w:r>
      <w:r>
        <w:rPr>
          <w:rFonts w:hint="eastAsia" w:ascii="Times New Roman" w:hAnsi="Times New Roman" w:cs="Times New Roman"/>
        </w:rPr>
        <w:t>请打包成一个压缩包</w:t>
      </w:r>
      <w:r>
        <w:rPr>
          <w:rFonts w:hint="eastAsia" w:ascii="Times New Roman" w:hAnsi="Times New Roman" w:cs="Times New Roman"/>
          <w:lang w:val="en-US"/>
        </w:rPr>
        <w:t>，发至</w:t>
      </w:r>
      <w:r>
        <w:rPr>
          <w:rFonts w:hint="eastAsia" w:ascii="Times New Roman" w:hAnsi="Times New Roman" w:cs="Times New Roman"/>
          <w:lang w:val="en-US"/>
        </w:rPr>
        <w:fldChar w:fldCharType="begin"/>
      </w:r>
      <w:r>
        <w:rPr>
          <w:rFonts w:hint="eastAsia" w:ascii="Times New Roman" w:hAnsi="Times New Roman" w:cs="Times New Roman"/>
          <w:lang w:val="en-US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  <w:lang w:val="en-US"/>
        </w:rPr>
        <w:fldChar w:fldCharType="separate"/>
      </w:r>
      <w:r>
        <w:rPr>
          <w:rFonts w:hint="eastAsia" w:ascii="Times New Roman" w:hAnsi="Times New Roman" w:cs="Times New Roman"/>
          <w:lang w:val="en-US"/>
        </w:rPr>
        <w:t>sysuoce@mail.sysu.edu.cn</w:t>
      </w:r>
      <w:r>
        <w:rPr>
          <w:rFonts w:hint="eastAsia" w:ascii="Times New Roman" w:hAnsi="Times New Roman" w:cs="Times New Roman"/>
          <w:lang w:val="en-US"/>
        </w:rPr>
        <w:fldChar w:fldCharType="end"/>
      </w:r>
      <w:r>
        <w:rPr>
          <w:rFonts w:hint="eastAsia" w:hAnsi="宋体" w:cs="宋体"/>
          <w:kern w:val="0"/>
          <w:szCs w:val="32"/>
          <w:lang w:val="en-US"/>
        </w:rPr>
        <w:t>(</w:t>
      </w:r>
      <w:r>
        <w:rPr>
          <w:rFonts w:hint="eastAsia" w:hAnsi="宋体" w:cs="宋体"/>
          <w:b/>
          <w:color w:val="FF0000"/>
          <w:kern w:val="0"/>
          <w:szCs w:val="32"/>
        </w:rPr>
        <w:t>压缩包命名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：</w:t>
      </w:r>
      <w:r>
        <w:rPr>
          <w:rFonts w:hint="eastAsia" w:hAnsi="宋体" w:cs="宋体"/>
          <w:b/>
          <w:color w:val="FF0000"/>
          <w:kern w:val="0"/>
          <w:szCs w:val="32"/>
        </w:rPr>
        <w:t>进修编号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姓名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访问学者结业考核材料</w:t>
      </w:r>
      <w:r>
        <w:rPr>
          <w:rFonts w:hint="eastAsia" w:hAnsi="宋体" w:cs="宋体"/>
          <w:kern w:val="0"/>
          <w:szCs w:val="32"/>
          <w:lang w:val="en-US"/>
        </w:rPr>
        <w:t>）</w:t>
      </w:r>
      <w:r>
        <w:rPr>
          <w:rFonts w:hint="eastAsia" w:hAnsi="宋体" w:cs="宋体"/>
          <w:kern w:val="0"/>
          <w:szCs w:val="32"/>
        </w:rPr>
        <w:t>。</w:t>
      </w:r>
    </w:p>
    <w:p w14:paraId="5DE289F2">
      <w:pPr>
        <w:pStyle w:val="32"/>
        <w:rPr>
          <w:rFonts w:hAnsi="宋体" w:eastAsia="PMingLiU" w:cs="宋体"/>
          <w:kern w:val="0"/>
          <w:szCs w:val="32"/>
          <w:highlight w:val="none"/>
        </w:rPr>
      </w:pPr>
      <w:r>
        <w:rPr>
          <w:highlight w:val="none"/>
        </w:rPr>
        <w:t>3.</w:t>
      </w:r>
      <w:r>
        <w:rPr>
          <w:rFonts w:hint="eastAsia"/>
          <w:highlight w:val="none"/>
        </w:rPr>
        <w:t>请点击链接或扫描二维码，在线填写</w:t>
      </w:r>
      <w:r>
        <w:rPr>
          <w:highlight w:val="none"/>
        </w:rPr>
        <w:t>结业证书邮寄信息</w:t>
      </w:r>
      <w:r>
        <w:rPr>
          <w:rFonts w:hint="eastAsia"/>
          <w:highlight w:val="none"/>
        </w:rPr>
        <w:t>收集表（切换个人身份登录可使用微信扫码登录填写）</w:t>
      </w:r>
      <w:r>
        <w:rPr>
          <w:rFonts w:hint="eastAsia" w:hAnsi="宋体" w:cs="宋体"/>
          <w:kern w:val="0"/>
          <w:szCs w:val="32"/>
          <w:highlight w:val="none"/>
        </w:rPr>
        <w:t>：</w:t>
      </w:r>
    </w:p>
    <w:p w14:paraId="2773E4B5">
      <w:pPr>
        <w:adjustRightInd w:val="0"/>
        <w:snapToGrid w:val="0"/>
        <w:spacing w:line="560" w:lineRule="exact"/>
        <w:ind w:firstLine="42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eastAsia="仿宋_GB231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831215</wp:posOffset>
            </wp:positionV>
            <wp:extent cx="2278380" cy="2378710"/>
            <wp:effectExtent l="0" t="0" r="7620" b="2540"/>
            <wp:wrapTopAndBottom/>
            <wp:docPr id="1" name="图片 2" descr="dc1f389b7035c2aa58ad573c9db2b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c1f389b7035c2aa58ad573c9db2bab"/>
                    <pic:cNvPicPr>
                      <a:picLocks noChangeAspect="1"/>
                    </pic:cNvPicPr>
                  </pic:nvPicPr>
                  <pic:blipFill>
                    <a:blip r:embed="rId4"/>
                    <a:srcRect l="21066" t="38951" r="20952" b="23201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3EADAD7F">
      <w:pPr>
        <w:pStyle w:val="32"/>
        <w:ind w:firstLine="0" w:firstLineChars="0"/>
        <w:rPr>
          <w:rFonts w:hAnsi="宋体" w:cs="宋体"/>
          <w:kern w:val="0"/>
          <w:szCs w:val="32"/>
          <w:highlight w:val="yellow"/>
        </w:rPr>
      </w:pPr>
    </w:p>
    <w:p w14:paraId="35D9DDE7">
      <w:pPr>
        <w:pStyle w:val="28"/>
      </w:pPr>
      <w:r>
        <w:rPr>
          <w:rFonts w:hint="eastAsia"/>
        </w:rPr>
        <w:t>三、相关说明</w:t>
      </w:r>
    </w:p>
    <w:p w14:paraId="0D58D9E0">
      <w:pPr>
        <w:pStyle w:val="32"/>
      </w:pPr>
      <w:r>
        <w:t>1. 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36017828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2A4EED04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default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6D3EF305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8D1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7A54"/>
    <w:rsid w:val="000A0A21"/>
    <w:rsid w:val="000A2BDD"/>
    <w:rsid w:val="000B212E"/>
    <w:rsid w:val="000B270C"/>
    <w:rsid w:val="000B58B8"/>
    <w:rsid w:val="000B6D15"/>
    <w:rsid w:val="000C356F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16831"/>
    <w:rsid w:val="001217D8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0EF8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579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647BB"/>
    <w:rsid w:val="0047146B"/>
    <w:rsid w:val="00471AEA"/>
    <w:rsid w:val="00472499"/>
    <w:rsid w:val="00473750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23EE4"/>
    <w:rsid w:val="00533C9E"/>
    <w:rsid w:val="00541122"/>
    <w:rsid w:val="00541EF7"/>
    <w:rsid w:val="00543805"/>
    <w:rsid w:val="00544BAA"/>
    <w:rsid w:val="005501C6"/>
    <w:rsid w:val="00550AB5"/>
    <w:rsid w:val="005562ED"/>
    <w:rsid w:val="00557037"/>
    <w:rsid w:val="005615FD"/>
    <w:rsid w:val="00561CA0"/>
    <w:rsid w:val="00566610"/>
    <w:rsid w:val="00586F21"/>
    <w:rsid w:val="00593747"/>
    <w:rsid w:val="0059415B"/>
    <w:rsid w:val="00596A57"/>
    <w:rsid w:val="005A528E"/>
    <w:rsid w:val="005A7FCB"/>
    <w:rsid w:val="005B1B14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1B0C"/>
    <w:rsid w:val="0078239C"/>
    <w:rsid w:val="007860D5"/>
    <w:rsid w:val="00791394"/>
    <w:rsid w:val="007923ED"/>
    <w:rsid w:val="007A721A"/>
    <w:rsid w:val="007B1461"/>
    <w:rsid w:val="007C0ACA"/>
    <w:rsid w:val="007C735D"/>
    <w:rsid w:val="007D7B0D"/>
    <w:rsid w:val="007E1D1A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C7F38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121D5"/>
    <w:rsid w:val="00B22CC4"/>
    <w:rsid w:val="00B23211"/>
    <w:rsid w:val="00B23902"/>
    <w:rsid w:val="00B274EC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67BE3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D70E8"/>
    <w:rsid w:val="00CE4CA6"/>
    <w:rsid w:val="00CE5B85"/>
    <w:rsid w:val="00CE67CC"/>
    <w:rsid w:val="00CE6DB7"/>
    <w:rsid w:val="00CF2427"/>
    <w:rsid w:val="00D13D60"/>
    <w:rsid w:val="00D23D0B"/>
    <w:rsid w:val="00D24B54"/>
    <w:rsid w:val="00D27E7C"/>
    <w:rsid w:val="00D401AE"/>
    <w:rsid w:val="00D444A7"/>
    <w:rsid w:val="00D453CC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DF5388"/>
    <w:rsid w:val="00E106DD"/>
    <w:rsid w:val="00E15A28"/>
    <w:rsid w:val="00E2090D"/>
    <w:rsid w:val="00E2683B"/>
    <w:rsid w:val="00E31D4E"/>
    <w:rsid w:val="00E36EE9"/>
    <w:rsid w:val="00E376FA"/>
    <w:rsid w:val="00E41D1E"/>
    <w:rsid w:val="00E442AB"/>
    <w:rsid w:val="00E462EB"/>
    <w:rsid w:val="00E51EA8"/>
    <w:rsid w:val="00E54CC0"/>
    <w:rsid w:val="00E6153A"/>
    <w:rsid w:val="00E61DA3"/>
    <w:rsid w:val="00E716BB"/>
    <w:rsid w:val="00E77214"/>
    <w:rsid w:val="00E80249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F00DE9"/>
    <w:rsid w:val="00F173EC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0835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C93244B"/>
    <w:rsid w:val="13DB7A94"/>
    <w:rsid w:val="199F6E19"/>
    <w:rsid w:val="1E695FED"/>
    <w:rsid w:val="1FB21E1D"/>
    <w:rsid w:val="20032679"/>
    <w:rsid w:val="22E75177"/>
    <w:rsid w:val="318A32EC"/>
    <w:rsid w:val="37192348"/>
    <w:rsid w:val="390F44C3"/>
    <w:rsid w:val="44690DE1"/>
    <w:rsid w:val="456138AF"/>
    <w:rsid w:val="48111102"/>
    <w:rsid w:val="4E6E7202"/>
    <w:rsid w:val="51DD247A"/>
    <w:rsid w:val="54C24CDB"/>
    <w:rsid w:val="71ED1E0E"/>
    <w:rsid w:val="73D634A1"/>
    <w:rsid w:val="7530098F"/>
    <w:rsid w:val="799D592C"/>
    <w:rsid w:val="7A02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752</Words>
  <Characters>906</Characters>
  <Lines>8</Lines>
  <Paragraphs>2</Paragraphs>
  <TotalTime>0</TotalTime>
  <ScaleCrop>false</ScaleCrop>
  <LinksUpToDate>false</LinksUpToDate>
  <CharactersWithSpaces>907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袁志煌</cp:lastModifiedBy>
  <dcterms:modified xsi:type="dcterms:W3CDTF">2025-06-17T02:28:05Z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B5FE497441404E0FB4D9C456601929D8_12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